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0E9B" w14:textId="33726795" w:rsidR="0014685B" w:rsidRPr="00711A41" w:rsidRDefault="00711A41" w:rsidP="007102AA">
      <w:pPr>
        <w:jc w:val="center"/>
        <w:rPr>
          <w:rFonts w:ascii="Georgia" w:hAnsi="Georgia"/>
          <w:b/>
          <w:color w:val="FFC000" w:themeColor="accent4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11A41">
        <w:rPr>
          <w:noProof/>
          <w:sz w:val="114"/>
          <w:szCs w:val="114"/>
          <w:lang w:eastAsia="cs-CZ"/>
        </w:rPr>
        <w:drawing>
          <wp:anchor distT="0" distB="0" distL="114300" distR="114300" simplePos="0" relativeHeight="251663360" behindDoc="0" locked="0" layoutInCell="1" allowOverlap="1" wp14:anchorId="40CF729C" wp14:editId="1E8AA9A9">
            <wp:simplePos x="0" y="0"/>
            <wp:positionH relativeFrom="column">
              <wp:posOffset>-817245</wp:posOffset>
            </wp:positionH>
            <wp:positionV relativeFrom="paragraph">
              <wp:posOffset>-626110</wp:posOffset>
            </wp:positionV>
            <wp:extent cx="1358900" cy="1358900"/>
            <wp:effectExtent l="0" t="0" r="0" b="0"/>
            <wp:wrapNone/>
            <wp:docPr id="4" name="Obrázek 4" descr="Obrázek Klipart Vánoční zvoneček | Ván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Klipart Vánoční zvoneček | Ván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C2" w:rsidRPr="00711A41">
        <w:rPr>
          <w:rFonts w:ascii="Georgia" w:hAnsi="Georgia"/>
          <w:b/>
          <w:noProof/>
          <w:color w:val="FFC000" w:themeColor="accent4"/>
          <w:sz w:val="114"/>
          <w:szCs w:val="11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D7628" wp14:editId="087B2832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292100" cy="311150"/>
                <wp:effectExtent l="66675" t="28575" r="0" b="60325"/>
                <wp:wrapNone/>
                <wp:docPr id="7" name="Hvězda: pěticíp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2340">
                          <a:off x="0" y="0"/>
                          <a:ext cx="292100" cy="3111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238FE8" id="Hvězda: pěticípá 7" o:spid="_x0000_s1026" style="position:absolute;margin-left:-28.2pt;margin-top:25.55pt;width:23pt;height:24.5pt;rotation:3574268fd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921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" path="m,118848r111573,1l146050,r34477,118849l292100,118848r-90265,73452l236314,311149,146050,237696,55786,311149,90265,192300,,118848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118848;111573,118849;146050,0;180527,118849;292100,118848;201835,192300;236314,311149;146050,237696;55786,311149;90265,192300;0,118848" o:connectangles="0,0,0,0,0,0,0,0,0,0,0"/>
                <w10:wrap anchorx="margin"/>
              </v:shape>
            </w:pict>
          </mc:Fallback>
        </mc:AlternateContent>
      </w:r>
      <w:r w:rsidR="007102AA" w:rsidRPr="00711A41">
        <w:rPr>
          <w:rFonts w:ascii="Georgia" w:hAnsi="Georgia"/>
          <w:b/>
          <w:noProof/>
          <w:color w:val="FFC000" w:themeColor="accent4"/>
          <w:sz w:val="114"/>
          <w:szCs w:val="11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A7FC" wp14:editId="3FC1BD39">
                <wp:simplePos x="0" y="0"/>
                <wp:positionH relativeFrom="margin">
                  <wp:posOffset>8457030</wp:posOffset>
                </wp:positionH>
                <wp:positionV relativeFrom="paragraph">
                  <wp:posOffset>-403913</wp:posOffset>
                </wp:positionV>
                <wp:extent cx="325401" cy="328465"/>
                <wp:effectExtent l="38100" t="19050" r="17780" b="71755"/>
                <wp:wrapNone/>
                <wp:docPr id="2" name="Hvězda: pěticíp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859">
                          <a:off x="0" y="0"/>
                          <a:ext cx="325401" cy="32846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D30DF8" id="Hvězda: pěticípá 2" o:spid="_x0000_s1026" style="position:absolute;margin-left:665.9pt;margin-top:-31.8pt;width:25.6pt;height:25.85pt;rotation:190148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5401,32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" path="m,125462r124293,1l162701,r38407,125463l325401,125462,224845,203002r38410,125462l162701,250923,62146,328464,100556,203002,,125462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125462;124293,125463;162701,0;201108,125463;325401,125462;224845,203002;263255,328464;162701,250923;62146,328464;100556,203002;0,125462" o:connectangles="0,0,0,0,0,0,0,0,0,0,0"/>
                <w10:wrap anchorx="margin"/>
              </v:shape>
            </w:pict>
          </mc:Fallback>
        </mc:AlternateContent>
      </w:r>
      <w:r w:rsidR="007102AA" w:rsidRPr="00711A41">
        <w:rPr>
          <w:rFonts w:ascii="Georgia" w:hAnsi="Georgia"/>
          <w:b/>
          <w:noProof/>
          <w:color w:val="FFC000" w:themeColor="accent4"/>
          <w:sz w:val="114"/>
          <w:szCs w:val="11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FEA6C" wp14:editId="21547525">
                <wp:simplePos x="0" y="0"/>
                <wp:positionH relativeFrom="column">
                  <wp:posOffset>9076055</wp:posOffset>
                </wp:positionH>
                <wp:positionV relativeFrom="paragraph">
                  <wp:posOffset>-690245</wp:posOffset>
                </wp:positionV>
                <wp:extent cx="438150" cy="469900"/>
                <wp:effectExtent l="19050" t="38100" r="19050" b="44450"/>
                <wp:wrapNone/>
                <wp:docPr id="1" name="Hvězda: pěticíp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9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88C900" id="Hvězda: pěticípá 1" o:spid="_x0000_s1026" style="position:absolute;margin-left:714.65pt;margin-top:-54.35pt;width:34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" path="m,179485r167359,2l219075,r51716,179487l438150,179485,302753,290413r51718,179486l219075,358969,83679,469899,135397,290413,,179485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179485;167359,179487;219075,0;270791,179487;438150,179485;302753,290413;354471,469899;219075,358969;83679,469899;135397,290413;0,179485" o:connectangles="0,0,0,0,0,0,0,0,0,0,0"/>
              </v:shape>
            </w:pict>
          </mc:Fallback>
        </mc:AlternateContent>
      </w:r>
      <w:r w:rsidR="00C11C3E">
        <w:rPr>
          <w:rFonts w:ascii="Georgia" w:hAnsi="Georgia"/>
          <w:b/>
          <w:color w:val="FFC000" w:themeColor="accent4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VÁNOČNÍ HVĚZDA</w:t>
      </w:r>
    </w:p>
    <w:p w14:paraId="38AD40BE" w14:textId="46D079E2" w:rsidR="007102AA" w:rsidRPr="00EE15C2" w:rsidRDefault="00EE15C2" w:rsidP="007102AA">
      <w:pPr>
        <w:jc w:val="center"/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E15C2">
        <w:rPr>
          <w:rFonts w:ascii="Georgia" w:hAnsi="Georgia"/>
          <w:b/>
          <w:noProof/>
          <w:color w:val="FFC000" w:themeColor="accent4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14E96" wp14:editId="3B979F17">
                <wp:simplePos x="0" y="0"/>
                <wp:positionH relativeFrom="column">
                  <wp:posOffset>-353695</wp:posOffset>
                </wp:positionH>
                <wp:positionV relativeFrom="paragraph">
                  <wp:posOffset>212725</wp:posOffset>
                </wp:positionV>
                <wp:extent cx="292100" cy="311150"/>
                <wp:effectExtent l="66675" t="28575" r="0" b="60325"/>
                <wp:wrapNone/>
                <wp:docPr id="6" name="Hvězda: pěticíp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2340">
                          <a:off x="0" y="0"/>
                          <a:ext cx="292100" cy="3111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CFBF77" id="Hvězda: pěticípá 6" o:spid="_x0000_s1026" style="position:absolute;margin-left:-27.85pt;margin-top:16.75pt;width:23pt;height:24.5pt;rotation:35742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" path="m,118848r111573,1l146050,r34477,118849l292100,118848r-90265,73452l236314,311149,146050,237696,55786,311149,90265,192300,,118848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118848;111573,118849;146050,0;180527,118849;292100,118848;201835,192300;236314,311149;146050,237696;55786,311149;90265,192300;0,118848" o:connectangles="0,0,0,0,0,0,0,0,0,0,0"/>
              </v:shape>
            </w:pict>
          </mc:Fallback>
        </mc:AlternateContent>
      </w:r>
      <w:r w:rsidRPr="00EE15C2">
        <w:rPr>
          <w:rFonts w:ascii="Georgia" w:hAnsi="Georgia"/>
          <w:b/>
          <w:noProof/>
          <w:color w:val="FFC000" w:themeColor="accent4"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B7D3B" wp14:editId="3DFD1250">
                <wp:simplePos x="0" y="0"/>
                <wp:positionH relativeFrom="column">
                  <wp:posOffset>-614045</wp:posOffset>
                </wp:positionH>
                <wp:positionV relativeFrom="paragraph">
                  <wp:posOffset>809625</wp:posOffset>
                </wp:positionV>
                <wp:extent cx="438150" cy="469900"/>
                <wp:effectExtent l="19050" t="38100" r="19050" b="44450"/>
                <wp:wrapNone/>
                <wp:docPr id="5" name="Hvězda: pěticíp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9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3D15EE" id="Hvězda: pěticípá 5" o:spid="_x0000_s1026" style="position:absolute;margin-left:-48.35pt;margin-top:63.75pt;width:34.5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" path="m,179485r167359,2l219075,r51716,179487l438150,179485,302753,290413r51718,179486l219075,358969,83679,469899,135397,290413,,179485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179485;167359,179487;219075,0;270791,179487;438150,179485;302753,290413;354471,469899;219075,358969;83679,469899;135397,290413;0,179485" o:connectangles="0,0,0,0,0,0,0,0,0,0,0"/>
              </v:shape>
            </w:pict>
          </mc:Fallback>
        </mc:AlternateContent>
      </w:r>
      <w:r w:rsidR="00C11C3E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 pátek 9</w:t>
      </w:r>
      <w:r w:rsidR="007102AA" w:rsidRPr="00EE15C2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12. </w:t>
      </w:r>
      <w:r w:rsidR="00C11C3E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2022</w:t>
      </w:r>
      <w:r w:rsidR="007102AA" w:rsidRPr="00EE15C2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11C3E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 16:0</w:t>
      </w:r>
      <w:r w:rsidR="00B62C48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 hodin </w:t>
      </w:r>
      <w:r w:rsidR="007102AA" w:rsidRPr="00EE15C2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zveme všechny rodiče a děti na </w:t>
      </w:r>
      <w:r w:rsidR="00C11C3E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Alšovo náměstí na zpívání u vánočního stromu na Hlavní třídě</w:t>
      </w:r>
      <w:r w:rsidR="00B62C48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7102AA" w:rsidRPr="00EE15C2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62C48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7102AA" w:rsidRPr="00EE15C2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polečně si zpříjemn</w:t>
      </w:r>
      <w:r w:rsidR="00B62C48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íme</w:t>
      </w:r>
      <w:r w:rsidR="007102AA" w:rsidRPr="00EE15C2">
        <w:rPr>
          <w:rFonts w:ascii="Georgia" w:hAnsi="Georgi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předvánoční čas. Předškolní děti si pro Vás připravily krátké vystoupení. </w:t>
      </w:r>
    </w:p>
    <w:p w14:paraId="68887786" w14:textId="77777777" w:rsidR="00EE15C2" w:rsidRPr="00B62C48" w:rsidRDefault="00EE15C2" w:rsidP="00A445E9">
      <w:pPr>
        <w:rPr>
          <w:rFonts w:ascii="Georgia" w:hAnsi="Georgia"/>
          <w:b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CD9F284" w14:textId="2046F394" w:rsidR="00A445E9" w:rsidRPr="00CE7E0C" w:rsidRDefault="00CE7E0C" w:rsidP="00A445E9">
      <w:pPr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7E0C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77AD3349" wp14:editId="19EAB7FF">
            <wp:simplePos x="0" y="0"/>
            <wp:positionH relativeFrom="column">
              <wp:posOffset>7099935</wp:posOffset>
            </wp:positionH>
            <wp:positionV relativeFrom="paragraph">
              <wp:posOffset>709295</wp:posOffset>
            </wp:positionV>
            <wp:extent cx="2506980" cy="2089150"/>
            <wp:effectExtent l="0" t="0" r="7620" b="6350"/>
            <wp:wrapNone/>
            <wp:docPr id="3" name="Obrázek 3" descr="Námořníci z Lukášky: Zpívání koled v 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z Lukášky: Zpívání koled v h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5C2"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A445E9"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rosíme rodiče předškoláků, aby si děti vyzvedli v</w:t>
      </w:r>
      <w:r w:rsidR="00C11C3E"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MŠ a přivedly je na Alšovo náměstí ke stanu</w:t>
      </w:r>
      <w:r w:rsidR="0099600D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 15.45hod.</w:t>
      </w:r>
      <w:bookmarkStart w:id="0" w:name="_GoBack"/>
      <w:bookmarkEnd w:id="0"/>
      <w:r w:rsidR="00C11C3E"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kde děti předají p. uč. Janettě Hastíkové a p. uč. Šárce Vojtíškové. Po vystoupení si děti opět vyzvednete u stanu z boční strany.</w:t>
      </w:r>
    </w:p>
    <w:p w14:paraId="44FC8996" w14:textId="17B4138F" w:rsidR="00A445E9" w:rsidRPr="00CE7E0C" w:rsidRDefault="00A445E9" w:rsidP="00A445E9">
      <w:pPr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Mladší děti s rodiči mohou také přijít a podpořit nás úsměvem a potleskem.</w:t>
      </w:r>
    </w:p>
    <w:p w14:paraId="7450DA53" w14:textId="5FD03F81" w:rsidR="00EE15C2" w:rsidRPr="00CE7E0C" w:rsidRDefault="00EE15C2" w:rsidP="00EE15C2">
      <w:pPr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1ABA806" w14:textId="77777777" w:rsidR="00B62C48" w:rsidRPr="00CE7E0C" w:rsidRDefault="00B62C48" w:rsidP="00EE15C2">
      <w:pPr>
        <w:jc w:val="center"/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D4B15CE" w14:textId="00358E95" w:rsidR="007102AA" w:rsidRPr="00CE7E0C" w:rsidRDefault="00DF773F" w:rsidP="00EE15C2">
      <w:pPr>
        <w:jc w:val="center"/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Těšíme se na Vás</w:t>
      </w:r>
      <w:r w:rsidR="00A445E9" w:rsidRPr="00CE7E0C">
        <w:rPr>
          <w:rFonts w:ascii="Georgia" w:hAnsi="Georgia"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sectPr w:rsidR="007102AA" w:rsidRPr="00CE7E0C" w:rsidSect="00EE15C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56EB"/>
    <w:multiLevelType w:val="hybridMultilevel"/>
    <w:tmpl w:val="857EB1C6"/>
    <w:lvl w:ilvl="0" w:tplc="5FD4A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AA"/>
    <w:rsid w:val="0014685B"/>
    <w:rsid w:val="00176D50"/>
    <w:rsid w:val="007102AA"/>
    <w:rsid w:val="00711A41"/>
    <w:rsid w:val="00747954"/>
    <w:rsid w:val="008B0F96"/>
    <w:rsid w:val="0099600D"/>
    <w:rsid w:val="00A445E9"/>
    <w:rsid w:val="00B62C48"/>
    <w:rsid w:val="00C11C3E"/>
    <w:rsid w:val="00CE7E0C"/>
    <w:rsid w:val="00DF773F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72D"/>
  <w15:chartTrackingRefBased/>
  <w15:docId w15:val="{1289EB26-0297-40C8-BD57-2FC0255E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Microsoft account</cp:lastModifiedBy>
  <cp:revision>10</cp:revision>
  <dcterms:created xsi:type="dcterms:W3CDTF">2020-12-09T13:46:00Z</dcterms:created>
  <dcterms:modified xsi:type="dcterms:W3CDTF">2022-11-30T11:26:00Z</dcterms:modified>
</cp:coreProperties>
</file>